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9F" w:rsidRDefault="00E5239E" w:rsidP="00CC169F">
      <w:pPr>
        <w:pStyle w:val="Titre"/>
        <w:rPr>
          <w:lang w:eastAsia="en-US"/>
        </w:rPr>
      </w:pPr>
      <w:r>
        <w:rPr>
          <w:lang w:eastAsia="en-US"/>
        </w:rPr>
        <w:t>Absences</w:t>
      </w:r>
    </w:p>
    <w:p w:rsidR="00E5239E" w:rsidRPr="00E5239E" w:rsidRDefault="00E5239E" w:rsidP="00E5239E">
      <w:pPr>
        <w:rPr>
          <w:b/>
        </w:rPr>
      </w:pPr>
      <w:r w:rsidRPr="00E5239E">
        <w:rPr>
          <w:b/>
        </w:rPr>
        <w:t xml:space="preserve">Motifs d’absences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2429"/>
        <w:gridCol w:w="2353"/>
        <w:gridCol w:w="2479"/>
      </w:tblGrid>
      <w:tr w:rsidR="00CB7DEF" w:rsidRPr="004731CC" w:rsidTr="00CB7DEF">
        <w:trPr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660641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Prédéfini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660641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Standard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660641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Standard</w:t>
            </w:r>
          </w:p>
        </w:tc>
      </w:tr>
      <w:tr w:rsidR="00CB7DEF" w:rsidRPr="004731CC" w:rsidTr="00CB7DEF">
        <w:trPr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Libellé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Motif personnel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Maladie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Type d’absence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CB7DEF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 xml:space="preserve">Congé </w:t>
            </w:r>
            <w:r>
              <w:rPr>
                <w:rFonts w:ascii="Calibri" w:hAnsi="Calibri"/>
              </w:rPr>
              <w:t>divers non rémunéré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Congé de maladie ou de maladie ordinaire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Motif d’absence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PER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MAL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Attestation liée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Aucune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Maladie, maternité, paternité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Gestion d’une ligne de commentaire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Non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Non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Intégration dans le bulletin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En heures – pas de profil d’absence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En heures – pas de profil d’absence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Rubrique liée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3000 absences non rémunérée</w:t>
            </w:r>
          </w:p>
        </w:tc>
        <w:tc>
          <w:tcPr>
            <w:tcW w:w="2479" w:type="dxa"/>
            <w:vAlign w:val="center"/>
          </w:tcPr>
          <w:p w:rsidR="00CB7DEF" w:rsidRPr="00A825F3" w:rsidRDefault="003A46C4" w:rsidP="00A825F3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3095</w:t>
            </w:r>
            <w:r w:rsidR="00CB7DEF" w:rsidRPr="00A825F3">
              <w:rPr>
                <w:rFonts w:ascii="Calibri" w:hAnsi="Calibri"/>
              </w:rPr>
              <w:t xml:space="preserve"> absences maladie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A825F3">
              <w:rPr>
                <w:rFonts w:ascii="Calibri" w:hAnsi="Calibri"/>
                <w:b/>
              </w:rPr>
              <w:t>Alimentation</w:t>
            </w:r>
          </w:p>
        </w:tc>
        <w:tc>
          <w:tcPr>
            <w:tcW w:w="2353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Base</w:t>
            </w:r>
          </w:p>
        </w:tc>
        <w:tc>
          <w:tcPr>
            <w:tcW w:w="247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 w:rsidRPr="00A825F3">
              <w:rPr>
                <w:rFonts w:ascii="Calibri" w:hAnsi="Calibri"/>
              </w:rPr>
              <w:t>Base</w:t>
            </w:r>
          </w:p>
        </w:tc>
      </w:tr>
      <w:tr w:rsidR="00CB7DEF" w:rsidRPr="004731CC" w:rsidTr="00E41DF6">
        <w:trPr>
          <w:trHeight w:val="850"/>
          <w:jc w:val="center"/>
        </w:trPr>
        <w:tc>
          <w:tcPr>
            <w:tcW w:w="2429" w:type="dxa"/>
            <w:vAlign w:val="center"/>
          </w:tcPr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Onglet complément</w:t>
            </w:r>
          </w:p>
        </w:tc>
        <w:tc>
          <w:tcPr>
            <w:tcW w:w="2353" w:type="dxa"/>
            <w:vAlign w:val="center"/>
          </w:tcPr>
          <w:p w:rsidR="00CB7DEF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 en heures</w:t>
            </w:r>
          </w:p>
          <w:p w:rsidR="00CB7DEF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Annulable</w:t>
            </w:r>
          </w:p>
          <w:p w:rsidR="00CB7DEF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Edition sur le calendrier</w:t>
            </w:r>
          </w:p>
          <w:p w:rsidR="00CB7DEF" w:rsidRPr="00A825F3" w:rsidRDefault="00CB7DEF" w:rsidP="00A825F3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Edition sur le planning</w:t>
            </w:r>
          </w:p>
        </w:tc>
        <w:tc>
          <w:tcPr>
            <w:tcW w:w="2479" w:type="dxa"/>
            <w:vAlign w:val="center"/>
          </w:tcPr>
          <w:p w:rsidR="00CB7DEF" w:rsidRDefault="00CB7DEF" w:rsidP="00CB7DEF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 en</w:t>
            </w:r>
            <w:r w:rsidR="003A46C4">
              <w:rPr>
                <w:rFonts w:ascii="Calibri" w:hAnsi="Calibri"/>
              </w:rPr>
              <w:t xml:space="preserve"> heures</w:t>
            </w:r>
          </w:p>
          <w:p w:rsidR="00CB7DEF" w:rsidRDefault="00CB7DEF" w:rsidP="00CB7DEF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Cocher annulable</w:t>
            </w:r>
          </w:p>
          <w:p w:rsidR="00CB7DEF" w:rsidRDefault="00CB7DEF" w:rsidP="00CB7DEF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Edition sur le calendrier</w:t>
            </w:r>
          </w:p>
          <w:p w:rsidR="00CB7DEF" w:rsidRPr="00A825F3" w:rsidRDefault="00CB7DEF" w:rsidP="00CB7DEF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Edition sur le planning</w:t>
            </w:r>
          </w:p>
        </w:tc>
      </w:tr>
    </w:tbl>
    <w:p w:rsidR="00344D6C" w:rsidRDefault="00344D6C" w:rsidP="00A825F3">
      <w:pPr>
        <w:spacing w:after="0"/>
      </w:pPr>
    </w:p>
    <w:p w:rsidR="00043B4C" w:rsidRDefault="00043B4C" w:rsidP="00344D6C">
      <w:pPr>
        <w:rPr>
          <w:b/>
        </w:rPr>
      </w:pPr>
      <w:r w:rsidRPr="00043B4C">
        <w:rPr>
          <w:b/>
        </w:rPr>
        <w:t>Absences avril 2015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062"/>
        <w:gridCol w:w="2627"/>
        <w:gridCol w:w="1724"/>
        <w:gridCol w:w="2799"/>
      </w:tblGrid>
      <w:tr w:rsidR="00A825F3" w:rsidRPr="00A825F3" w:rsidTr="00A825F3">
        <w:trPr>
          <w:trHeight w:val="567"/>
        </w:trPr>
        <w:tc>
          <w:tcPr>
            <w:tcW w:w="2545" w:type="pct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825F3">
              <w:rPr>
                <w:rFonts w:ascii="Calibri" w:hAnsi="Calibri" w:cs="Calibri"/>
                <w:b/>
                <w:bCs/>
                <w:color w:val="000000"/>
              </w:rPr>
              <w:t>avril-15</w:t>
            </w:r>
          </w:p>
        </w:tc>
        <w:tc>
          <w:tcPr>
            <w:tcW w:w="24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825F3">
              <w:rPr>
                <w:rFonts w:ascii="Calibri" w:hAnsi="Calibri" w:cs="Calibri"/>
                <w:b/>
                <w:bCs/>
                <w:color w:val="000000"/>
              </w:rPr>
              <w:t>Absences</w:t>
            </w:r>
          </w:p>
        </w:tc>
      </w:tr>
      <w:tr w:rsidR="00A825F3" w:rsidRPr="00A825F3" w:rsidTr="00823125">
        <w:trPr>
          <w:trHeight w:val="567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892944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Nom P</w:t>
            </w:r>
            <w:r w:rsidR="00A825F3" w:rsidRPr="00A825F3">
              <w:rPr>
                <w:rFonts w:ascii="Calibri" w:hAnsi="Calibri" w:cs="Calibri"/>
                <w:b/>
                <w:bCs/>
                <w:color w:val="000000"/>
              </w:rPr>
              <w:t>rénom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825F3">
              <w:rPr>
                <w:rFonts w:ascii="Calibri" w:hAnsi="Calibri" w:cs="Calibri"/>
                <w:b/>
                <w:bCs/>
                <w:color w:val="000000"/>
              </w:rPr>
              <w:t>Libellé emploi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892944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</w:t>
            </w:r>
            <w:r w:rsidR="00A825F3" w:rsidRPr="00A825F3">
              <w:rPr>
                <w:rFonts w:ascii="Calibri" w:hAnsi="Calibri" w:cs="Calibri"/>
                <w:b/>
                <w:bCs/>
                <w:color w:val="000000"/>
              </w:rPr>
              <w:t>otif personnel</w:t>
            </w:r>
          </w:p>
        </w:tc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892944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</w:t>
            </w:r>
            <w:r w:rsidR="00A825F3" w:rsidRPr="00A825F3">
              <w:rPr>
                <w:rFonts w:ascii="Calibri" w:hAnsi="Calibri" w:cs="Calibri"/>
                <w:b/>
                <w:bCs/>
                <w:color w:val="000000"/>
              </w:rPr>
              <w:t>aladie non professionnelle</w:t>
            </w:r>
          </w:p>
        </w:tc>
      </w:tr>
      <w:tr w:rsidR="00823125" w:rsidRPr="00A825F3" w:rsidTr="00823125">
        <w:trPr>
          <w:trHeight w:val="454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25" w:rsidRPr="00A825F3" w:rsidRDefault="00823125" w:rsidP="00660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PLONSA Cynthia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25" w:rsidRPr="00A825F3" w:rsidRDefault="00823125" w:rsidP="00660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Secrétaire de direction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25" w:rsidRPr="00A825F3" w:rsidRDefault="00823125" w:rsidP="00660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le 3</w:t>
            </w:r>
          </w:p>
        </w:tc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25" w:rsidRPr="00A825F3" w:rsidRDefault="00823125" w:rsidP="00660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825F3" w:rsidRPr="00A825F3" w:rsidTr="00823125">
        <w:trPr>
          <w:trHeight w:val="454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BIDALLIER Romain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Technico Commercial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10 jours</w:t>
            </w:r>
            <w:r w:rsidR="00D66BDF">
              <w:rPr>
                <w:rFonts w:ascii="Calibri" w:hAnsi="Calibri" w:cs="Calibri"/>
                <w:color w:val="000000"/>
              </w:rPr>
              <w:t xml:space="preserve"> calendaires </w:t>
            </w:r>
            <w:r w:rsidRPr="00A825F3">
              <w:rPr>
                <w:rFonts w:ascii="Calibri" w:hAnsi="Calibri" w:cs="Calibri"/>
                <w:color w:val="000000"/>
              </w:rPr>
              <w:t xml:space="preserve"> à compter du 10/04</w:t>
            </w:r>
          </w:p>
        </w:tc>
      </w:tr>
      <w:tr w:rsidR="00A825F3" w:rsidRPr="00A825F3" w:rsidTr="00823125">
        <w:trPr>
          <w:trHeight w:val="454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TURC Albert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823125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</w:t>
            </w:r>
            <w:r w:rsidR="00A825F3" w:rsidRPr="00A825F3">
              <w:rPr>
                <w:rFonts w:ascii="Calibri" w:hAnsi="Calibri" w:cs="Calibri"/>
                <w:color w:val="000000"/>
              </w:rPr>
              <w:t>élévendeur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le 23 après-midi</w:t>
            </w:r>
          </w:p>
        </w:tc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825F3" w:rsidRPr="00A825F3" w:rsidTr="00823125">
        <w:trPr>
          <w:trHeight w:val="454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ZEPPELIN Julie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Secrétaire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5F3" w:rsidRPr="00A825F3" w:rsidRDefault="00A825F3" w:rsidP="00A82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825F3">
              <w:rPr>
                <w:rFonts w:ascii="Calibri" w:hAnsi="Calibri" w:cs="Calibri"/>
                <w:color w:val="000000"/>
              </w:rPr>
              <w:t>8 jours à compter du 18/4</w:t>
            </w:r>
          </w:p>
        </w:tc>
      </w:tr>
    </w:tbl>
    <w:p w:rsidR="00344D6C" w:rsidRPr="00344D6C" w:rsidRDefault="00344D6C" w:rsidP="00344D6C"/>
    <w:sectPr w:rsidR="00344D6C" w:rsidRPr="00344D6C" w:rsidSect="00AE1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13B8"/>
    <w:multiLevelType w:val="hybridMultilevel"/>
    <w:tmpl w:val="7570E4AA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69F"/>
    <w:rsid w:val="00043B4C"/>
    <w:rsid w:val="0018773D"/>
    <w:rsid w:val="00344D6C"/>
    <w:rsid w:val="003A46C4"/>
    <w:rsid w:val="003B3839"/>
    <w:rsid w:val="003B79D3"/>
    <w:rsid w:val="005F5AAD"/>
    <w:rsid w:val="0077631D"/>
    <w:rsid w:val="007C59C3"/>
    <w:rsid w:val="00823125"/>
    <w:rsid w:val="00892944"/>
    <w:rsid w:val="00977AF2"/>
    <w:rsid w:val="00A825F3"/>
    <w:rsid w:val="00AE1884"/>
    <w:rsid w:val="00BC72F1"/>
    <w:rsid w:val="00CB7DEF"/>
    <w:rsid w:val="00CC169F"/>
    <w:rsid w:val="00D66BDF"/>
    <w:rsid w:val="00E41DF6"/>
    <w:rsid w:val="00E5239E"/>
    <w:rsid w:val="00E6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6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169F"/>
    <w:pPr>
      <w:ind w:left="720"/>
      <w:contextualSpacing/>
    </w:pPr>
  </w:style>
  <w:style w:type="table" w:styleId="Grilledutableau">
    <w:name w:val="Table Grid"/>
    <w:basedOn w:val="TableauNormal"/>
    <w:uiPriority w:val="59"/>
    <w:rsid w:val="00CC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CC16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C16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3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3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Util</cp:lastModifiedBy>
  <cp:revision>8</cp:revision>
  <dcterms:created xsi:type="dcterms:W3CDTF">2016-05-25T12:57:00Z</dcterms:created>
  <dcterms:modified xsi:type="dcterms:W3CDTF">2016-06-23T09:26:00Z</dcterms:modified>
</cp:coreProperties>
</file>